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0CB7" w14:textId="524AD7AA" w:rsidR="00B07851" w:rsidRDefault="00843E46" w:rsidP="00843E46">
      <w:pPr>
        <w:jc w:val="center"/>
        <w:rPr>
          <w:b/>
          <w:sz w:val="28"/>
          <w:szCs w:val="28"/>
        </w:rPr>
      </w:pPr>
      <w:r w:rsidRPr="00843E46">
        <w:rPr>
          <w:b/>
          <w:sz w:val="28"/>
          <w:szCs w:val="28"/>
        </w:rPr>
        <w:t xml:space="preserve">Details Required </w:t>
      </w:r>
      <w:r w:rsidR="00F31DA5">
        <w:rPr>
          <w:b/>
          <w:sz w:val="28"/>
          <w:szCs w:val="28"/>
        </w:rPr>
        <w:t>b</w:t>
      </w:r>
      <w:r w:rsidRPr="00843E46">
        <w:rPr>
          <w:b/>
          <w:sz w:val="28"/>
          <w:szCs w:val="28"/>
        </w:rPr>
        <w:t xml:space="preserve">y </w:t>
      </w:r>
      <w:r w:rsidR="00B07851">
        <w:rPr>
          <w:b/>
          <w:sz w:val="28"/>
          <w:szCs w:val="28"/>
        </w:rPr>
        <w:t>SSAA Townsville Branch Inc.</w:t>
      </w:r>
    </w:p>
    <w:p w14:paraId="21905A73" w14:textId="77777777" w:rsidR="009D2750" w:rsidRDefault="00843E46" w:rsidP="00843E46">
      <w:pPr>
        <w:jc w:val="center"/>
        <w:rPr>
          <w:b/>
          <w:sz w:val="28"/>
          <w:szCs w:val="28"/>
        </w:rPr>
      </w:pPr>
      <w:r w:rsidRPr="00843E46">
        <w:rPr>
          <w:b/>
          <w:sz w:val="28"/>
          <w:szCs w:val="28"/>
        </w:rPr>
        <w:t>For Obtaining A Pistol</w:t>
      </w:r>
      <w:r w:rsidR="009D2750" w:rsidRPr="009D2750">
        <w:rPr>
          <w:b/>
          <w:sz w:val="28"/>
          <w:szCs w:val="28"/>
        </w:rPr>
        <w:t xml:space="preserve"> </w:t>
      </w:r>
    </w:p>
    <w:p w14:paraId="7BB44FB3" w14:textId="77777777" w:rsidR="009D2750" w:rsidRDefault="009D2750" w:rsidP="00843E46">
      <w:pPr>
        <w:jc w:val="center"/>
        <w:rPr>
          <w:b/>
          <w:sz w:val="28"/>
          <w:szCs w:val="28"/>
        </w:rPr>
      </w:pPr>
    </w:p>
    <w:p w14:paraId="34522F0F" w14:textId="5ACD22C1" w:rsidR="009D2750" w:rsidRDefault="009D2750" w:rsidP="00843E46">
      <w:pPr>
        <w:jc w:val="center"/>
        <w:rPr>
          <w:b/>
          <w:sz w:val="28"/>
          <w:szCs w:val="28"/>
        </w:rPr>
      </w:pPr>
      <w:r w:rsidRPr="001547CC">
        <w:rPr>
          <w:b/>
          <w:sz w:val="28"/>
          <w:szCs w:val="28"/>
        </w:rPr>
        <w:t>Do Not send as a photo from a phone</w:t>
      </w:r>
      <w:r>
        <w:rPr>
          <w:sz w:val="28"/>
          <w:szCs w:val="28"/>
        </w:rPr>
        <w:t xml:space="preserve"> </w:t>
      </w:r>
      <w:r w:rsidRPr="009D2750">
        <w:rPr>
          <w:b/>
          <w:sz w:val="28"/>
          <w:szCs w:val="28"/>
        </w:rPr>
        <w:t>or I Pad</w:t>
      </w:r>
      <w:r>
        <w:rPr>
          <w:sz w:val="28"/>
          <w:szCs w:val="28"/>
        </w:rPr>
        <w:t xml:space="preserve"> or anything else send as PDF or Word doc.</w:t>
      </w:r>
    </w:p>
    <w:p w14:paraId="00116850" w14:textId="77777777" w:rsidR="00E05A7D" w:rsidRPr="00843E46" w:rsidRDefault="00E05A7D" w:rsidP="00843E4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762"/>
      </w:tblGrid>
      <w:tr w:rsidR="00D4217C" w:rsidRPr="00956CA6" w14:paraId="713C8AB8" w14:textId="77777777" w:rsidTr="00F31DA5">
        <w:tc>
          <w:tcPr>
            <w:tcW w:w="2694" w:type="dxa"/>
            <w:tcBorders>
              <w:top w:val="nil"/>
              <w:left w:val="nil"/>
            </w:tcBorders>
          </w:tcPr>
          <w:p w14:paraId="0A5669D7" w14:textId="77777777" w:rsidR="00D4217C" w:rsidRPr="00E05A7D" w:rsidRDefault="00D4217C" w:rsidP="00E64788"/>
        </w:tc>
        <w:tc>
          <w:tcPr>
            <w:tcW w:w="7762" w:type="dxa"/>
          </w:tcPr>
          <w:p w14:paraId="30270F4F" w14:textId="77777777" w:rsidR="00D4217C" w:rsidRPr="00F31DA5" w:rsidRDefault="00D4217C" w:rsidP="00E64788">
            <w:pPr>
              <w:rPr>
                <w:b/>
                <w:sz w:val="28"/>
                <w:szCs w:val="28"/>
              </w:rPr>
            </w:pPr>
            <w:r w:rsidRPr="00F31DA5">
              <w:rPr>
                <w:b/>
                <w:sz w:val="28"/>
                <w:szCs w:val="28"/>
              </w:rPr>
              <w:t>Place details in this column.</w:t>
            </w:r>
          </w:p>
          <w:p w14:paraId="658317FF" w14:textId="77777777" w:rsidR="00D4217C" w:rsidRPr="00E05A7D" w:rsidRDefault="00D4217C" w:rsidP="00E64788">
            <w:r w:rsidRPr="00F31DA5">
              <w:rPr>
                <w:b/>
                <w:sz w:val="28"/>
                <w:szCs w:val="28"/>
              </w:rPr>
              <w:t>Details must be the same as on licence.</w:t>
            </w:r>
          </w:p>
        </w:tc>
      </w:tr>
      <w:tr w:rsidR="00D4217C" w:rsidRPr="00956CA6" w14:paraId="386B5E10" w14:textId="77777777" w:rsidTr="00F31DA5">
        <w:tc>
          <w:tcPr>
            <w:tcW w:w="2694" w:type="dxa"/>
          </w:tcPr>
          <w:p w14:paraId="3AA2A310" w14:textId="05811CFA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Family Name</w:t>
            </w:r>
          </w:p>
          <w:p w14:paraId="0C567E26" w14:textId="77777777" w:rsidR="00D4217C" w:rsidRPr="00E05A7D" w:rsidRDefault="00D4217C" w:rsidP="00E64788"/>
        </w:tc>
        <w:tc>
          <w:tcPr>
            <w:tcW w:w="7762" w:type="dxa"/>
          </w:tcPr>
          <w:p w14:paraId="6D322968" w14:textId="77777777" w:rsidR="00D4217C" w:rsidRPr="00E05A7D" w:rsidRDefault="00D4217C" w:rsidP="00E64788"/>
        </w:tc>
      </w:tr>
      <w:tr w:rsidR="00D4217C" w:rsidRPr="00956CA6" w14:paraId="70D6AE33" w14:textId="77777777" w:rsidTr="00F31DA5">
        <w:tc>
          <w:tcPr>
            <w:tcW w:w="2694" w:type="dxa"/>
          </w:tcPr>
          <w:p w14:paraId="0A045938" w14:textId="454147D6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Given Names</w:t>
            </w:r>
          </w:p>
          <w:p w14:paraId="63DF5ECE" w14:textId="77777777" w:rsidR="00D4217C" w:rsidRPr="00E05A7D" w:rsidRDefault="00D4217C" w:rsidP="00E64788"/>
        </w:tc>
        <w:tc>
          <w:tcPr>
            <w:tcW w:w="7762" w:type="dxa"/>
          </w:tcPr>
          <w:p w14:paraId="0B44FE26" w14:textId="77777777" w:rsidR="00D4217C" w:rsidRPr="00E05A7D" w:rsidRDefault="00D4217C" w:rsidP="00E64788"/>
        </w:tc>
      </w:tr>
      <w:tr w:rsidR="00D4217C" w:rsidRPr="00956CA6" w14:paraId="5C4A35A1" w14:textId="77777777" w:rsidTr="00F31DA5">
        <w:tc>
          <w:tcPr>
            <w:tcW w:w="2694" w:type="dxa"/>
          </w:tcPr>
          <w:p w14:paraId="76E5D5C8" w14:textId="746DAC3D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Street Number and Name</w:t>
            </w:r>
          </w:p>
          <w:p w14:paraId="6A475237" w14:textId="77777777" w:rsidR="00D4217C" w:rsidRPr="00E05A7D" w:rsidRDefault="00D4217C" w:rsidP="00E64788"/>
        </w:tc>
        <w:tc>
          <w:tcPr>
            <w:tcW w:w="7762" w:type="dxa"/>
          </w:tcPr>
          <w:p w14:paraId="4D29EBDC" w14:textId="77777777" w:rsidR="00D4217C" w:rsidRPr="00E05A7D" w:rsidRDefault="00D4217C" w:rsidP="00E64788"/>
        </w:tc>
      </w:tr>
      <w:tr w:rsidR="00D4217C" w:rsidRPr="00956CA6" w14:paraId="433B41E2" w14:textId="77777777" w:rsidTr="00F31DA5">
        <w:tc>
          <w:tcPr>
            <w:tcW w:w="2694" w:type="dxa"/>
          </w:tcPr>
          <w:p w14:paraId="67A9583D" w14:textId="2E7595A6" w:rsidR="00D4217C" w:rsidRPr="00E05A7D" w:rsidRDefault="009D2750" w:rsidP="00E05A7D">
            <w:r w:rsidRPr="009D2750">
              <w:rPr>
                <w:color w:val="FF0000"/>
              </w:rPr>
              <w:t>*</w:t>
            </w:r>
            <w:r w:rsidR="00D4217C" w:rsidRPr="00E05A7D">
              <w:t>Suburb / Locality</w:t>
            </w:r>
          </w:p>
          <w:p w14:paraId="4272AFDF" w14:textId="3019C50D" w:rsidR="00E05A7D" w:rsidRPr="00E05A7D" w:rsidRDefault="00E05A7D" w:rsidP="00E05A7D"/>
        </w:tc>
        <w:tc>
          <w:tcPr>
            <w:tcW w:w="7762" w:type="dxa"/>
          </w:tcPr>
          <w:p w14:paraId="44D1E497" w14:textId="77777777" w:rsidR="00D4217C" w:rsidRPr="00E05A7D" w:rsidRDefault="00D4217C" w:rsidP="00E64788"/>
        </w:tc>
      </w:tr>
      <w:tr w:rsidR="00D4217C" w:rsidRPr="00956CA6" w14:paraId="52394FFE" w14:textId="77777777" w:rsidTr="00F31DA5">
        <w:tc>
          <w:tcPr>
            <w:tcW w:w="2694" w:type="dxa"/>
          </w:tcPr>
          <w:p w14:paraId="411A7C27" w14:textId="6FFAD3F3" w:rsidR="00D4217C" w:rsidRPr="00E05A7D" w:rsidRDefault="009D2750" w:rsidP="00E05A7D">
            <w:r w:rsidRPr="009D2750">
              <w:rPr>
                <w:color w:val="FF0000"/>
              </w:rPr>
              <w:t>*</w:t>
            </w:r>
            <w:r w:rsidR="00D4217C" w:rsidRPr="00E05A7D">
              <w:t>State</w:t>
            </w:r>
          </w:p>
          <w:p w14:paraId="70440553" w14:textId="2ABD7411" w:rsidR="00E05A7D" w:rsidRPr="00E05A7D" w:rsidRDefault="00E05A7D" w:rsidP="00E05A7D"/>
        </w:tc>
        <w:tc>
          <w:tcPr>
            <w:tcW w:w="7762" w:type="dxa"/>
          </w:tcPr>
          <w:p w14:paraId="7C8D4266" w14:textId="77777777" w:rsidR="00D4217C" w:rsidRPr="00E05A7D" w:rsidRDefault="00D4217C" w:rsidP="00E64788"/>
        </w:tc>
      </w:tr>
      <w:tr w:rsidR="00E05A7D" w:rsidRPr="00956CA6" w14:paraId="1170D4C6" w14:textId="77777777" w:rsidTr="00F31DA5">
        <w:tc>
          <w:tcPr>
            <w:tcW w:w="2694" w:type="dxa"/>
          </w:tcPr>
          <w:p w14:paraId="0106CEC7" w14:textId="04A1F888" w:rsidR="00E05A7D" w:rsidRDefault="009D2750" w:rsidP="00E05A7D">
            <w:r w:rsidRPr="009D2750">
              <w:rPr>
                <w:color w:val="FF0000"/>
              </w:rPr>
              <w:t>*</w:t>
            </w:r>
            <w:r w:rsidR="00E05A7D" w:rsidRPr="00E05A7D">
              <w:t>Post Code</w:t>
            </w:r>
          </w:p>
          <w:p w14:paraId="6F67E1E7" w14:textId="35FB3401" w:rsidR="00E05A7D" w:rsidRPr="00E05A7D" w:rsidRDefault="00E05A7D" w:rsidP="00E05A7D"/>
        </w:tc>
        <w:tc>
          <w:tcPr>
            <w:tcW w:w="7762" w:type="dxa"/>
          </w:tcPr>
          <w:p w14:paraId="7F524011" w14:textId="77777777" w:rsidR="00E05A7D" w:rsidRPr="00E05A7D" w:rsidRDefault="00E05A7D" w:rsidP="00E64788"/>
        </w:tc>
      </w:tr>
      <w:tr w:rsidR="00D4217C" w:rsidRPr="00956CA6" w14:paraId="1B53706B" w14:textId="77777777" w:rsidTr="00F31DA5">
        <w:tc>
          <w:tcPr>
            <w:tcW w:w="2694" w:type="dxa"/>
          </w:tcPr>
          <w:p w14:paraId="4ED9D0F9" w14:textId="54C83892" w:rsidR="00E05A7D" w:rsidRDefault="009D2750" w:rsidP="00E64788">
            <w:r w:rsidRPr="009D2750">
              <w:rPr>
                <w:b/>
                <w:color w:val="FF0000"/>
              </w:rPr>
              <w:t>*</w:t>
            </w:r>
            <w:r w:rsidR="00D4217C" w:rsidRPr="00E05A7D">
              <w:rPr>
                <w:b/>
              </w:rPr>
              <w:t>SSAA National</w:t>
            </w:r>
            <w:r w:rsidR="00D4217C" w:rsidRPr="00E05A7D">
              <w:t xml:space="preserve"> </w:t>
            </w:r>
          </w:p>
          <w:p w14:paraId="6E6A61B9" w14:textId="7D37558C" w:rsidR="00D4217C" w:rsidRPr="00E05A7D" w:rsidRDefault="00D4217C" w:rsidP="00E64788">
            <w:r w:rsidRPr="00E05A7D">
              <w:t>Membership Number</w:t>
            </w:r>
          </w:p>
        </w:tc>
        <w:tc>
          <w:tcPr>
            <w:tcW w:w="7762" w:type="dxa"/>
          </w:tcPr>
          <w:p w14:paraId="0233E135" w14:textId="77777777" w:rsidR="00D4217C" w:rsidRPr="00E05A7D" w:rsidRDefault="00D4217C" w:rsidP="00E64788"/>
        </w:tc>
      </w:tr>
      <w:tr w:rsidR="00D4217C" w:rsidRPr="00956CA6" w14:paraId="6A2F361F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6B0C7B42" w14:textId="202F179A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Exp Date</w:t>
            </w:r>
          </w:p>
          <w:p w14:paraId="58E18145" w14:textId="77777777" w:rsidR="00D4217C" w:rsidRPr="00E05A7D" w:rsidRDefault="00D4217C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5E291C4A" w14:textId="77777777" w:rsidR="00D4217C" w:rsidRPr="00E05A7D" w:rsidRDefault="00D4217C" w:rsidP="00E64788"/>
        </w:tc>
      </w:tr>
      <w:tr w:rsidR="00D4217C" w:rsidRPr="00956CA6" w14:paraId="5979704B" w14:textId="77777777" w:rsidTr="00F31DA5">
        <w:tc>
          <w:tcPr>
            <w:tcW w:w="2694" w:type="dxa"/>
            <w:tcBorders>
              <w:top w:val="single" w:sz="4" w:space="0" w:color="auto"/>
            </w:tcBorders>
          </w:tcPr>
          <w:p w14:paraId="57F662D2" w14:textId="49A92B43" w:rsidR="00D4217C" w:rsidRPr="00E05A7D" w:rsidRDefault="009D2750" w:rsidP="00E64788">
            <w:pPr>
              <w:rPr>
                <w:b/>
              </w:rPr>
            </w:pPr>
            <w:r w:rsidRPr="009D2750">
              <w:rPr>
                <w:b/>
                <w:color w:val="FF0000"/>
              </w:rPr>
              <w:t>*</w:t>
            </w:r>
            <w:r w:rsidR="00D4217C" w:rsidRPr="00E05A7D">
              <w:rPr>
                <w:b/>
              </w:rPr>
              <w:t xml:space="preserve">Local </w:t>
            </w:r>
          </w:p>
          <w:p w14:paraId="223A01B6" w14:textId="77777777" w:rsidR="00D4217C" w:rsidRPr="00E05A7D" w:rsidRDefault="00D4217C" w:rsidP="00E64788">
            <w:r w:rsidRPr="00E05A7D">
              <w:t>Membership Number</w:t>
            </w:r>
          </w:p>
        </w:tc>
        <w:tc>
          <w:tcPr>
            <w:tcW w:w="7762" w:type="dxa"/>
          </w:tcPr>
          <w:p w14:paraId="26605A6B" w14:textId="77777777" w:rsidR="00D4217C" w:rsidRPr="00E05A7D" w:rsidRDefault="00D4217C" w:rsidP="00E64788"/>
        </w:tc>
      </w:tr>
      <w:tr w:rsidR="00D4217C" w:rsidRPr="00956CA6" w14:paraId="3E80882A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53B1506E" w14:textId="79ED8BA4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Exp Date</w:t>
            </w:r>
          </w:p>
          <w:p w14:paraId="54676F2A" w14:textId="77777777" w:rsidR="00D4217C" w:rsidRPr="00E05A7D" w:rsidRDefault="00D4217C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1F208AFB" w14:textId="77777777" w:rsidR="00D4217C" w:rsidRPr="00E05A7D" w:rsidRDefault="00D4217C" w:rsidP="00E64788"/>
        </w:tc>
      </w:tr>
      <w:tr w:rsidR="00D4217C" w:rsidRPr="00956CA6" w14:paraId="5CDEF2D7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1ACA89FC" w14:textId="29131EC5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C</w:t>
            </w:r>
            <w:r w:rsidR="00E05A7D" w:rsidRPr="00E05A7D">
              <w:t>at H</w:t>
            </w:r>
            <w:r w:rsidR="00D4217C" w:rsidRPr="00E05A7D">
              <w:t xml:space="preserve"> Licence Number</w:t>
            </w:r>
          </w:p>
          <w:p w14:paraId="02390F42" w14:textId="4A28D043" w:rsidR="00E05A7D" w:rsidRPr="00E05A7D" w:rsidRDefault="00E05A7D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620B0C2D" w14:textId="77777777" w:rsidR="00D4217C" w:rsidRPr="00E05A7D" w:rsidRDefault="00D4217C" w:rsidP="00E64788"/>
        </w:tc>
      </w:tr>
      <w:tr w:rsidR="00D4217C" w:rsidRPr="00956CA6" w14:paraId="784FBADA" w14:textId="77777777" w:rsidTr="00F31DA5">
        <w:tc>
          <w:tcPr>
            <w:tcW w:w="2694" w:type="dxa"/>
            <w:tcBorders>
              <w:bottom w:val="single" w:sz="4" w:space="0" w:color="auto"/>
            </w:tcBorders>
          </w:tcPr>
          <w:p w14:paraId="69A3CC3E" w14:textId="5D903FB6" w:rsidR="00D4217C" w:rsidRPr="00E05A7D" w:rsidRDefault="009D2750" w:rsidP="00D4217C">
            <w:r w:rsidRPr="009D2750">
              <w:rPr>
                <w:color w:val="FF0000"/>
              </w:rPr>
              <w:t>*</w:t>
            </w:r>
            <w:r w:rsidR="00D4217C" w:rsidRPr="00E05A7D">
              <w:t>Exp Date</w:t>
            </w:r>
          </w:p>
          <w:p w14:paraId="755465ED" w14:textId="77777777" w:rsidR="00D4217C" w:rsidRPr="00E05A7D" w:rsidRDefault="00D4217C" w:rsidP="00E64788"/>
        </w:tc>
        <w:tc>
          <w:tcPr>
            <w:tcW w:w="7762" w:type="dxa"/>
            <w:tcBorders>
              <w:bottom w:val="single" w:sz="4" w:space="0" w:color="auto"/>
            </w:tcBorders>
          </w:tcPr>
          <w:p w14:paraId="41D7366D" w14:textId="77777777" w:rsidR="00D4217C" w:rsidRPr="00E05A7D" w:rsidRDefault="00D4217C" w:rsidP="00E64788"/>
        </w:tc>
      </w:tr>
      <w:tr w:rsidR="00D4217C" w:rsidRPr="00956CA6" w14:paraId="377E0FF4" w14:textId="77777777" w:rsidTr="00F31DA5">
        <w:tc>
          <w:tcPr>
            <w:tcW w:w="2694" w:type="dxa"/>
          </w:tcPr>
          <w:p w14:paraId="6E12F42B" w14:textId="01E90249" w:rsidR="00D4217C" w:rsidRPr="00E05A7D" w:rsidRDefault="009D2750" w:rsidP="00E64788">
            <w:r w:rsidRPr="009D2750">
              <w:rPr>
                <w:b/>
                <w:color w:val="FF0000"/>
              </w:rPr>
              <w:t>*</w:t>
            </w:r>
            <w:r w:rsidR="00E05A7D" w:rsidRPr="00E05A7D">
              <w:rPr>
                <w:b/>
              </w:rPr>
              <w:t>Pistol</w:t>
            </w:r>
            <w:r w:rsidR="00E05A7D">
              <w:t xml:space="preserve"> </w:t>
            </w:r>
            <w:r w:rsidR="00D4217C" w:rsidRPr="00E05A7D">
              <w:t>Make</w:t>
            </w:r>
          </w:p>
          <w:p w14:paraId="070B9376" w14:textId="4CEAFDAF" w:rsidR="00D4217C" w:rsidRPr="00E05A7D" w:rsidRDefault="00D4217C" w:rsidP="00E64788"/>
        </w:tc>
        <w:tc>
          <w:tcPr>
            <w:tcW w:w="7762" w:type="dxa"/>
          </w:tcPr>
          <w:p w14:paraId="6224C3F2" w14:textId="77777777" w:rsidR="00D4217C" w:rsidRPr="00E05A7D" w:rsidRDefault="00D4217C" w:rsidP="00E64788"/>
        </w:tc>
      </w:tr>
      <w:tr w:rsidR="00D4217C" w:rsidRPr="00956CA6" w14:paraId="41E426B8" w14:textId="77777777" w:rsidTr="00F31DA5">
        <w:tc>
          <w:tcPr>
            <w:tcW w:w="2694" w:type="dxa"/>
          </w:tcPr>
          <w:p w14:paraId="6437D4C9" w14:textId="630963D6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Model</w:t>
            </w:r>
          </w:p>
          <w:p w14:paraId="472284F9" w14:textId="212003A0" w:rsidR="00D4217C" w:rsidRPr="00E05A7D" w:rsidRDefault="00D4217C" w:rsidP="00E64788"/>
        </w:tc>
        <w:tc>
          <w:tcPr>
            <w:tcW w:w="7762" w:type="dxa"/>
          </w:tcPr>
          <w:p w14:paraId="12542A36" w14:textId="77777777" w:rsidR="00D4217C" w:rsidRPr="00E05A7D" w:rsidRDefault="00D4217C" w:rsidP="00E64788"/>
        </w:tc>
      </w:tr>
      <w:tr w:rsidR="00D4217C" w:rsidRPr="00956CA6" w14:paraId="0659C134" w14:textId="77777777" w:rsidTr="00F31DA5">
        <w:tc>
          <w:tcPr>
            <w:tcW w:w="2694" w:type="dxa"/>
          </w:tcPr>
          <w:p w14:paraId="6D4592DC" w14:textId="7A480738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E05A7D" w:rsidRPr="00E05A7D">
              <w:t>Calibre</w:t>
            </w:r>
          </w:p>
          <w:p w14:paraId="7A3D3278" w14:textId="706BA92A" w:rsidR="00D4217C" w:rsidRPr="00E05A7D" w:rsidRDefault="00D4217C" w:rsidP="00E64788"/>
        </w:tc>
        <w:tc>
          <w:tcPr>
            <w:tcW w:w="7762" w:type="dxa"/>
          </w:tcPr>
          <w:p w14:paraId="18C63130" w14:textId="77777777" w:rsidR="00D4217C" w:rsidRPr="00E05A7D" w:rsidRDefault="00D4217C" w:rsidP="00E64788"/>
        </w:tc>
      </w:tr>
      <w:tr w:rsidR="00D4217C" w:rsidRPr="00956CA6" w14:paraId="2596D38E" w14:textId="77777777" w:rsidTr="00F31DA5">
        <w:tc>
          <w:tcPr>
            <w:tcW w:w="2694" w:type="dxa"/>
          </w:tcPr>
          <w:p w14:paraId="38B0C468" w14:textId="3849F790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>Magazine Capacity</w:t>
            </w:r>
          </w:p>
          <w:p w14:paraId="459A6E89" w14:textId="2ECAE49A" w:rsidR="00D4217C" w:rsidRPr="00E05A7D" w:rsidRDefault="00D4217C" w:rsidP="00E64788"/>
        </w:tc>
        <w:tc>
          <w:tcPr>
            <w:tcW w:w="7762" w:type="dxa"/>
          </w:tcPr>
          <w:p w14:paraId="508F5403" w14:textId="77777777" w:rsidR="00D4217C" w:rsidRPr="00E05A7D" w:rsidRDefault="00D4217C" w:rsidP="00E64788"/>
        </w:tc>
      </w:tr>
      <w:tr w:rsidR="00D4217C" w:rsidRPr="00956CA6" w14:paraId="41294F11" w14:textId="77777777" w:rsidTr="00F31DA5">
        <w:tc>
          <w:tcPr>
            <w:tcW w:w="2694" w:type="dxa"/>
          </w:tcPr>
          <w:p w14:paraId="174D6B58" w14:textId="08AB31D9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 xml:space="preserve">Action </w:t>
            </w:r>
          </w:p>
          <w:p w14:paraId="34F23759" w14:textId="4C602243" w:rsidR="00D4217C" w:rsidRPr="00E05A7D" w:rsidRDefault="00D4217C" w:rsidP="00E64788">
            <w:r w:rsidRPr="00E05A7D">
              <w:t>Revolver, semi auto etc</w:t>
            </w:r>
          </w:p>
        </w:tc>
        <w:tc>
          <w:tcPr>
            <w:tcW w:w="7762" w:type="dxa"/>
          </w:tcPr>
          <w:p w14:paraId="4B4214EB" w14:textId="77777777" w:rsidR="00D4217C" w:rsidRPr="00E05A7D" w:rsidRDefault="00D4217C" w:rsidP="00E64788"/>
        </w:tc>
      </w:tr>
      <w:tr w:rsidR="00D4217C" w:rsidRPr="00956CA6" w14:paraId="7B2611AA" w14:textId="77777777" w:rsidTr="00F31DA5">
        <w:tc>
          <w:tcPr>
            <w:tcW w:w="2694" w:type="dxa"/>
          </w:tcPr>
          <w:p w14:paraId="28696A05" w14:textId="2AA3FFD7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 xml:space="preserve">Barrel length </w:t>
            </w:r>
          </w:p>
          <w:p w14:paraId="1B9E6508" w14:textId="1F0F48D2" w:rsidR="00D4217C" w:rsidRPr="00E05A7D" w:rsidRDefault="00D4217C" w:rsidP="00E64788">
            <w:r w:rsidRPr="00E05A7D">
              <w:t>in mm</w:t>
            </w:r>
          </w:p>
        </w:tc>
        <w:tc>
          <w:tcPr>
            <w:tcW w:w="7762" w:type="dxa"/>
          </w:tcPr>
          <w:p w14:paraId="26969D87" w14:textId="77777777" w:rsidR="00D4217C" w:rsidRPr="00E05A7D" w:rsidRDefault="00D4217C" w:rsidP="00E64788"/>
        </w:tc>
      </w:tr>
      <w:tr w:rsidR="00D4217C" w:rsidRPr="00956CA6" w14:paraId="67A9B793" w14:textId="77777777" w:rsidTr="00F31DA5">
        <w:tc>
          <w:tcPr>
            <w:tcW w:w="2694" w:type="dxa"/>
          </w:tcPr>
          <w:p w14:paraId="164BDF4B" w14:textId="709AA2CF" w:rsidR="00D4217C" w:rsidRPr="00E05A7D" w:rsidRDefault="009D2750" w:rsidP="00E64788">
            <w:r w:rsidRPr="009D2750">
              <w:rPr>
                <w:color w:val="FF0000"/>
              </w:rPr>
              <w:t>*</w:t>
            </w:r>
            <w:r w:rsidR="00D4217C" w:rsidRPr="00E05A7D">
              <w:t xml:space="preserve">Overall Length </w:t>
            </w:r>
          </w:p>
          <w:p w14:paraId="24F62FE9" w14:textId="6F151176" w:rsidR="00D4217C" w:rsidRPr="00E05A7D" w:rsidRDefault="00D4217C" w:rsidP="00E64788">
            <w:r w:rsidRPr="00E05A7D">
              <w:t>in mm</w:t>
            </w:r>
          </w:p>
        </w:tc>
        <w:tc>
          <w:tcPr>
            <w:tcW w:w="7762" w:type="dxa"/>
          </w:tcPr>
          <w:p w14:paraId="1398CAD3" w14:textId="77777777" w:rsidR="00D4217C" w:rsidRPr="00E05A7D" w:rsidRDefault="00D4217C" w:rsidP="00E64788"/>
        </w:tc>
      </w:tr>
      <w:tr w:rsidR="00D4217C" w:rsidRPr="00956CA6" w14:paraId="785BF05E" w14:textId="77777777" w:rsidTr="00F31DA5">
        <w:tc>
          <w:tcPr>
            <w:tcW w:w="2694" w:type="dxa"/>
          </w:tcPr>
          <w:p w14:paraId="432CAB77" w14:textId="72E12F57" w:rsidR="00E05A7D" w:rsidRDefault="00D4217C" w:rsidP="00E05A7D">
            <w:r w:rsidRPr="00E05A7D">
              <w:t xml:space="preserve">Serial Number </w:t>
            </w:r>
          </w:p>
          <w:p w14:paraId="61C859F6" w14:textId="2A98CE3C" w:rsidR="00D4217C" w:rsidRPr="00E05A7D" w:rsidRDefault="00D4217C" w:rsidP="00E05A7D">
            <w:r w:rsidRPr="00E05A7D">
              <w:t>if known</w:t>
            </w:r>
          </w:p>
        </w:tc>
        <w:tc>
          <w:tcPr>
            <w:tcW w:w="7762" w:type="dxa"/>
          </w:tcPr>
          <w:p w14:paraId="5E30272E" w14:textId="77777777" w:rsidR="00D4217C" w:rsidRPr="00E05A7D" w:rsidRDefault="00D4217C" w:rsidP="00E64788"/>
        </w:tc>
      </w:tr>
    </w:tbl>
    <w:p w14:paraId="425325D4" w14:textId="77777777" w:rsidR="00D4217C" w:rsidRDefault="00D4217C" w:rsidP="00D4217C">
      <w:pPr>
        <w:rPr>
          <w:sz w:val="28"/>
          <w:szCs w:val="28"/>
        </w:rPr>
      </w:pPr>
    </w:p>
    <w:p w14:paraId="417818B0" w14:textId="71B684F5" w:rsidR="00D4217C" w:rsidRDefault="00D4217C" w:rsidP="00D4217C">
      <w:pPr>
        <w:rPr>
          <w:sz w:val="28"/>
          <w:szCs w:val="28"/>
        </w:rPr>
      </w:pPr>
      <w:r>
        <w:rPr>
          <w:sz w:val="28"/>
          <w:szCs w:val="28"/>
        </w:rPr>
        <w:t xml:space="preserve">Please fill out </w:t>
      </w:r>
      <w:r w:rsidR="001547CC">
        <w:rPr>
          <w:sz w:val="28"/>
          <w:szCs w:val="28"/>
        </w:rPr>
        <w:t xml:space="preserve">legibly, </w:t>
      </w:r>
      <w:r w:rsidRPr="009D2750">
        <w:rPr>
          <w:b/>
          <w:sz w:val="28"/>
          <w:szCs w:val="28"/>
        </w:rPr>
        <w:t xml:space="preserve">all sections </w:t>
      </w:r>
      <w:r w:rsidR="00E63F34">
        <w:rPr>
          <w:b/>
          <w:sz w:val="28"/>
          <w:szCs w:val="28"/>
        </w:rPr>
        <w:t xml:space="preserve">marked </w:t>
      </w:r>
      <w:r w:rsidR="00E63F34" w:rsidRPr="00E63F34">
        <w:rPr>
          <w:b/>
          <w:color w:val="FF0000"/>
          <w:sz w:val="28"/>
          <w:szCs w:val="28"/>
        </w:rPr>
        <w:t xml:space="preserve">* </w:t>
      </w:r>
      <w:r w:rsidR="001547CC" w:rsidRPr="009D2750">
        <w:rPr>
          <w:b/>
          <w:sz w:val="28"/>
          <w:szCs w:val="28"/>
        </w:rPr>
        <w:t>apart from the last are</w:t>
      </w:r>
      <w:r w:rsidR="00E63F34">
        <w:rPr>
          <w:b/>
          <w:sz w:val="28"/>
          <w:szCs w:val="28"/>
        </w:rPr>
        <w:t xml:space="preserve"> </w:t>
      </w:r>
      <w:r w:rsidR="001547CC" w:rsidRPr="009D2750">
        <w:rPr>
          <w:b/>
          <w:sz w:val="28"/>
          <w:szCs w:val="28"/>
        </w:rPr>
        <w:t>mandatory</w:t>
      </w:r>
      <w:r>
        <w:rPr>
          <w:sz w:val="28"/>
          <w:szCs w:val="28"/>
        </w:rPr>
        <w:t>.</w:t>
      </w:r>
    </w:p>
    <w:p w14:paraId="077BB8E0" w14:textId="77777777" w:rsidR="001547CC" w:rsidRDefault="001547CC" w:rsidP="00D4217C">
      <w:pPr>
        <w:rPr>
          <w:sz w:val="28"/>
          <w:szCs w:val="28"/>
        </w:rPr>
      </w:pPr>
    </w:p>
    <w:p w14:paraId="421185EA" w14:textId="77777777" w:rsidR="00D4217C" w:rsidRDefault="00D4217C" w:rsidP="00D4217C">
      <w:pPr>
        <w:rPr>
          <w:sz w:val="28"/>
          <w:szCs w:val="28"/>
        </w:rPr>
      </w:pPr>
      <w:r w:rsidRPr="00843E46">
        <w:rPr>
          <w:sz w:val="28"/>
          <w:szCs w:val="28"/>
        </w:rPr>
        <w:t xml:space="preserve">Email to </w:t>
      </w:r>
      <w:hyperlink r:id="rId4" w:history="1">
        <w:r w:rsidRPr="004158EF">
          <w:rPr>
            <w:rStyle w:val="Hyperlink"/>
            <w:sz w:val="28"/>
            <w:szCs w:val="28"/>
          </w:rPr>
          <w:t>secretary@ssaatownsville.org.au</w:t>
        </w:r>
      </w:hyperlink>
    </w:p>
    <w:p w14:paraId="2482ABA4" w14:textId="618161D5" w:rsidR="00D4217C" w:rsidRDefault="001315E5" w:rsidP="00D4217C">
      <w:pPr>
        <w:rPr>
          <w:sz w:val="28"/>
          <w:szCs w:val="28"/>
        </w:rPr>
      </w:pPr>
      <w:r>
        <w:rPr>
          <w:sz w:val="28"/>
          <w:szCs w:val="28"/>
        </w:rPr>
        <w:t>M. Herschfield</w:t>
      </w:r>
      <w:bookmarkStart w:id="0" w:name="_GoBack"/>
      <w:bookmarkEnd w:id="0"/>
    </w:p>
    <w:p w14:paraId="61AAB2A8" w14:textId="77777777" w:rsidR="00E05A7D" w:rsidRDefault="00D4217C" w:rsidP="00D4217C">
      <w:pPr>
        <w:rPr>
          <w:sz w:val="28"/>
          <w:szCs w:val="28"/>
        </w:rPr>
      </w:pPr>
      <w:r>
        <w:rPr>
          <w:sz w:val="28"/>
          <w:szCs w:val="28"/>
        </w:rPr>
        <w:t>Secretary</w:t>
      </w:r>
      <w:r w:rsidR="00E05A7D">
        <w:rPr>
          <w:sz w:val="28"/>
          <w:szCs w:val="28"/>
        </w:rPr>
        <w:tab/>
      </w:r>
    </w:p>
    <w:p w14:paraId="61E787ED" w14:textId="25C7162E" w:rsidR="00D4217C" w:rsidRPr="00843E46" w:rsidRDefault="00D4217C" w:rsidP="00D4217C">
      <w:pPr>
        <w:rPr>
          <w:sz w:val="28"/>
          <w:szCs w:val="28"/>
        </w:rPr>
      </w:pPr>
      <w:r>
        <w:rPr>
          <w:sz w:val="28"/>
          <w:szCs w:val="28"/>
        </w:rPr>
        <w:t>SSAA Townsville Branch Inc.</w:t>
      </w:r>
    </w:p>
    <w:sectPr w:rsidR="00D4217C" w:rsidRPr="00843E46" w:rsidSect="00E05A7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46"/>
    <w:rsid w:val="00087760"/>
    <w:rsid w:val="001315E5"/>
    <w:rsid w:val="001547CC"/>
    <w:rsid w:val="00274CCB"/>
    <w:rsid w:val="004F1AF8"/>
    <w:rsid w:val="00557FC5"/>
    <w:rsid w:val="00843E46"/>
    <w:rsid w:val="009D2750"/>
    <w:rsid w:val="00B07851"/>
    <w:rsid w:val="00D4217C"/>
    <w:rsid w:val="00E05A7D"/>
    <w:rsid w:val="00E63F34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8D7C"/>
  <w15:chartTrackingRefBased/>
  <w15:docId w15:val="{527DC3E0-772B-479C-83E3-8E57EE13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7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ssaatownsville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SSAA Townsville</cp:lastModifiedBy>
  <cp:revision>19</cp:revision>
  <cp:lastPrinted>2018-10-07T22:41:00Z</cp:lastPrinted>
  <dcterms:created xsi:type="dcterms:W3CDTF">2018-09-21T04:14:00Z</dcterms:created>
  <dcterms:modified xsi:type="dcterms:W3CDTF">2019-12-09T09:28:00Z</dcterms:modified>
</cp:coreProperties>
</file>